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4E90A1D" w14:paraId="075E9EEA" wp14:textId="22BF9FDB">
      <w:pPr>
        <w:rPr>
          <w:b w:val="0"/>
          <w:bCs w:val="0"/>
          <w:sz w:val="36"/>
          <w:szCs w:val="36"/>
        </w:rPr>
      </w:pPr>
      <w:bookmarkStart w:name="_GoBack" w:id="0"/>
      <w:bookmarkEnd w:id="0"/>
      <w:r w:rsidRPr="34F2FD55" w:rsidR="37480462">
        <w:rPr>
          <w:b w:val="1"/>
          <w:bCs w:val="1"/>
          <w:sz w:val="36"/>
          <w:szCs w:val="36"/>
        </w:rPr>
        <w:t xml:space="preserve">Pracovní list M                  2. B           </w:t>
      </w:r>
      <w:r w:rsidRPr="34F2FD55" w:rsidR="37480462">
        <w:rPr>
          <w:b w:val="0"/>
          <w:bCs w:val="0"/>
          <w:sz w:val="36"/>
          <w:szCs w:val="36"/>
        </w:rPr>
        <w:t>4.5. - 7.5.</w:t>
      </w:r>
    </w:p>
    <w:p w:rsidR="1AC4DFFF" w:rsidP="34F2FD55" w:rsidRDefault="1AC4DFFF" w14:paraId="5B8D22BA" w14:textId="248BA503">
      <w:pPr>
        <w:pStyle w:val="Normal"/>
        <w:rPr>
          <w:b w:val="0"/>
          <w:bCs w:val="0"/>
          <w:sz w:val="36"/>
          <w:szCs w:val="36"/>
        </w:rPr>
      </w:pPr>
      <w:r w:rsidRPr="34F2FD55" w:rsidR="1AC4DFFF">
        <w:rPr>
          <w:b w:val="0"/>
          <w:bCs w:val="0"/>
          <w:color w:val="FF0000"/>
          <w:sz w:val="36"/>
          <w:szCs w:val="36"/>
        </w:rPr>
        <w:t xml:space="preserve">Porovnej </w:t>
      </w:r>
      <w:r w:rsidRPr="34F2FD55" w:rsidR="1AC4DFFF">
        <w:rPr>
          <w:b w:val="0"/>
          <w:bCs w:val="0"/>
          <w:sz w:val="36"/>
          <w:szCs w:val="36"/>
        </w:rPr>
        <w:t xml:space="preserve">(zapiš znaménka větší, menší, </w:t>
      </w:r>
      <w:proofErr w:type="gramStart"/>
      <w:r w:rsidRPr="34F2FD55" w:rsidR="1AC4DFFF">
        <w:rPr>
          <w:b w:val="0"/>
          <w:bCs w:val="0"/>
          <w:sz w:val="36"/>
          <w:szCs w:val="36"/>
        </w:rPr>
        <w:t>= )</w:t>
      </w:r>
      <w:proofErr w:type="gramEnd"/>
    </w:p>
    <w:p w:rsidR="5D073758" w:rsidP="64E90A1D" w:rsidRDefault="5D073758" w14:paraId="1E9A44EE" w14:textId="0C4F5757">
      <w:pPr>
        <w:pStyle w:val="Normal"/>
        <w:rPr>
          <w:b w:val="0"/>
          <w:bCs w:val="0"/>
          <w:sz w:val="36"/>
          <w:szCs w:val="36"/>
        </w:rPr>
      </w:pPr>
      <w:r w:rsidRPr="64E90A1D" w:rsidR="5D073758">
        <w:rPr>
          <w:b w:val="0"/>
          <w:bCs w:val="0"/>
          <w:sz w:val="36"/>
          <w:szCs w:val="36"/>
        </w:rPr>
        <w:t xml:space="preserve">38 + 10 ____ </w:t>
      </w:r>
      <w:proofErr w:type="gramStart"/>
      <w:r w:rsidRPr="64E90A1D" w:rsidR="5D073758">
        <w:rPr>
          <w:b w:val="0"/>
          <w:bCs w:val="0"/>
          <w:sz w:val="36"/>
          <w:szCs w:val="36"/>
        </w:rPr>
        <w:t>54 – 50</w:t>
      </w:r>
      <w:proofErr w:type="gramEnd"/>
      <w:r w:rsidRPr="64E90A1D" w:rsidR="5D073758">
        <w:rPr>
          <w:b w:val="0"/>
          <w:bCs w:val="0"/>
          <w:sz w:val="36"/>
          <w:szCs w:val="36"/>
        </w:rPr>
        <w:t xml:space="preserve">                60 – 50 ____ </w:t>
      </w:r>
      <w:r w:rsidRPr="64E90A1D" w:rsidR="7FB53318">
        <w:rPr>
          <w:b w:val="0"/>
          <w:bCs w:val="0"/>
          <w:sz w:val="36"/>
          <w:szCs w:val="36"/>
        </w:rPr>
        <w:t>2 + 8</w:t>
      </w:r>
    </w:p>
    <w:p w:rsidR="7FB53318" w:rsidP="64E90A1D" w:rsidRDefault="7FB53318" w14:paraId="69F60AC6" w14:textId="5C59254C">
      <w:pPr>
        <w:pStyle w:val="Normal"/>
        <w:rPr>
          <w:b w:val="0"/>
          <w:bCs w:val="0"/>
          <w:sz w:val="36"/>
          <w:szCs w:val="36"/>
        </w:rPr>
      </w:pPr>
      <w:r w:rsidRPr="64E90A1D" w:rsidR="7FB53318">
        <w:rPr>
          <w:b w:val="0"/>
          <w:bCs w:val="0"/>
          <w:sz w:val="36"/>
          <w:szCs w:val="36"/>
        </w:rPr>
        <w:t xml:space="preserve">  </w:t>
      </w:r>
      <w:proofErr w:type="gramStart"/>
      <w:r w:rsidRPr="64E90A1D" w:rsidR="7FB53318">
        <w:rPr>
          <w:b w:val="0"/>
          <w:bCs w:val="0"/>
          <w:sz w:val="36"/>
          <w:szCs w:val="36"/>
        </w:rPr>
        <w:t>90 – 7</w:t>
      </w:r>
      <w:proofErr w:type="gramEnd"/>
      <w:r w:rsidRPr="64E90A1D" w:rsidR="7FB53318">
        <w:rPr>
          <w:b w:val="0"/>
          <w:bCs w:val="0"/>
          <w:sz w:val="36"/>
          <w:szCs w:val="36"/>
        </w:rPr>
        <w:t xml:space="preserve"> ____ 75 + 8                  100 – 9 ____ </w:t>
      </w:r>
      <w:r w:rsidRPr="64E90A1D" w:rsidR="44E73E77">
        <w:rPr>
          <w:b w:val="0"/>
          <w:bCs w:val="0"/>
          <w:sz w:val="36"/>
          <w:szCs w:val="36"/>
        </w:rPr>
        <w:t>99 – 8</w:t>
      </w:r>
    </w:p>
    <w:p w:rsidR="44E73E77" w:rsidP="64E90A1D" w:rsidRDefault="44E73E77" w14:paraId="03C9C331" w14:textId="61BAFB7F">
      <w:pPr>
        <w:pStyle w:val="Normal"/>
        <w:rPr>
          <w:b w:val="0"/>
          <w:bCs w:val="0"/>
          <w:sz w:val="36"/>
          <w:szCs w:val="36"/>
        </w:rPr>
      </w:pPr>
      <w:r w:rsidRPr="34F2FD55" w:rsidR="44E73E77">
        <w:rPr>
          <w:b w:val="0"/>
          <w:bCs w:val="0"/>
          <w:sz w:val="36"/>
          <w:szCs w:val="36"/>
        </w:rPr>
        <w:t xml:space="preserve">26 + 50 ____ </w:t>
      </w:r>
      <w:proofErr w:type="gramStart"/>
      <w:r w:rsidRPr="34F2FD55" w:rsidR="44E73E77">
        <w:rPr>
          <w:b w:val="0"/>
          <w:bCs w:val="0"/>
          <w:sz w:val="36"/>
          <w:szCs w:val="36"/>
        </w:rPr>
        <w:t>85 – 10</w:t>
      </w:r>
      <w:proofErr w:type="gramEnd"/>
      <w:r w:rsidRPr="34F2FD55" w:rsidR="44E73E77">
        <w:rPr>
          <w:b w:val="0"/>
          <w:bCs w:val="0"/>
          <w:sz w:val="36"/>
          <w:szCs w:val="36"/>
        </w:rPr>
        <w:t xml:space="preserve">                20 + 33 ____</w:t>
      </w:r>
      <w:r w:rsidRPr="34F2FD55" w:rsidR="24571D56">
        <w:rPr>
          <w:b w:val="0"/>
          <w:bCs w:val="0"/>
          <w:sz w:val="36"/>
          <w:szCs w:val="36"/>
        </w:rPr>
        <w:t xml:space="preserve"> 74 + 5</w:t>
      </w:r>
      <w:r w:rsidRPr="34F2FD55" w:rsidR="6EA62F9E">
        <w:rPr>
          <w:b w:val="0"/>
          <w:bCs w:val="0"/>
          <w:sz w:val="36"/>
          <w:szCs w:val="36"/>
        </w:rPr>
        <w:t xml:space="preserve"> </w:t>
      </w:r>
    </w:p>
    <w:p w:rsidR="128F6A7C" w:rsidP="34F2FD55" w:rsidRDefault="128F6A7C" w14:paraId="33CB334A" w14:textId="481D8DEA">
      <w:pPr>
        <w:pStyle w:val="Normal"/>
        <w:rPr>
          <w:b w:val="0"/>
          <w:bCs w:val="0"/>
          <w:sz w:val="36"/>
          <w:szCs w:val="36"/>
        </w:rPr>
      </w:pPr>
      <w:r w:rsidRPr="34F2FD55" w:rsidR="128F6A7C">
        <w:rPr>
          <w:b w:val="0"/>
          <w:bCs w:val="0"/>
          <w:sz w:val="36"/>
          <w:szCs w:val="36"/>
        </w:rPr>
        <w:t xml:space="preserve">13 + 50 ____ </w:t>
      </w:r>
      <w:proofErr w:type="gramStart"/>
      <w:r w:rsidRPr="34F2FD55" w:rsidR="128F6A7C">
        <w:rPr>
          <w:b w:val="0"/>
          <w:bCs w:val="0"/>
          <w:sz w:val="36"/>
          <w:szCs w:val="36"/>
        </w:rPr>
        <w:t>63 – 0</w:t>
      </w:r>
      <w:proofErr w:type="gramEnd"/>
      <w:r w:rsidRPr="34F2FD55" w:rsidR="128F6A7C">
        <w:rPr>
          <w:b w:val="0"/>
          <w:bCs w:val="0"/>
          <w:sz w:val="36"/>
          <w:szCs w:val="36"/>
        </w:rPr>
        <w:t xml:space="preserve">                  39 + 20 ____ 60 – 1</w:t>
      </w:r>
    </w:p>
    <w:p w:rsidR="35A19CED" w:rsidP="34F2FD55" w:rsidRDefault="35A19CED" w14:paraId="753F3C8E" w14:textId="3C14FD81">
      <w:pPr>
        <w:pStyle w:val="Normal"/>
        <w:rPr>
          <w:b w:val="0"/>
          <w:bCs w:val="0"/>
          <w:sz w:val="36"/>
          <w:szCs w:val="36"/>
        </w:rPr>
      </w:pPr>
      <w:proofErr w:type="gramStart"/>
      <w:r w:rsidRPr="34F2FD55" w:rsidR="35A19CED">
        <w:rPr>
          <w:b w:val="0"/>
          <w:bCs w:val="0"/>
          <w:sz w:val="36"/>
          <w:szCs w:val="36"/>
        </w:rPr>
        <w:t>55</w:t>
      </w:r>
      <w:r w:rsidRPr="34F2FD55" w:rsidR="7D29548D">
        <w:rPr>
          <w:b w:val="0"/>
          <w:bCs w:val="0"/>
          <w:sz w:val="36"/>
          <w:szCs w:val="36"/>
        </w:rPr>
        <w:t xml:space="preserve"> – </w:t>
      </w:r>
      <w:r w:rsidRPr="34F2FD55" w:rsidR="35A19CED">
        <w:rPr>
          <w:b w:val="0"/>
          <w:bCs w:val="0"/>
          <w:sz w:val="36"/>
          <w:szCs w:val="36"/>
        </w:rPr>
        <w:t>10</w:t>
      </w:r>
      <w:proofErr w:type="gramEnd"/>
      <w:r w:rsidRPr="34F2FD55" w:rsidR="7D29548D">
        <w:rPr>
          <w:b w:val="0"/>
          <w:bCs w:val="0"/>
          <w:sz w:val="36"/>
          <w:szCs w:val="36"/>
        </w:rPr>
        <w:t xml:space="preserve"> ____ 35 + 10                45 – 40 ____ </w:t>
      </w:r>
      <w:r w:rsidRPr="34F2FD55" w:rsidR="20FE718F">
        <w:rPr>
          <w:b w:val="0"/>
          <w:bCs w:val="0"/>
          <w:sz w:val="36"/>
          <w:szCs w:val="36"/>
        </w:rPr>
        <w:t>45</w:t>
      </w:r>
      <w:r w:rsidRPr="34F2FD55" w:rsidR="647ADA5D">
        <w:rPr>
          <w:b w:val="0"/>
          <w:bCs w:val="0"/>
          <w:sz w:val="36"/>
          <w:szCs w:val="36"/>
        </w:rPr>
        <w:t xml:space="preserve"> – </w:t>
      </w:r>
      <w:r w:rsidRPr="34F2FD55" w:rsidR="20FE718F">
        <w:rPr>
          <w:b w:val="0"/>
          <w:bCs w:val="0"/>
          <w:sz w:val="36"/>
          <w:szCs w:val="36"/>
        </w:rPr>
        <w:t>4</w:t>
      </w:r>
    </w:p>
    <w:p w:rsidR="5E856E6B" w:rsidP="34F2FD55" w:rsidRDefault="5E856E6B" w14:paraId="5CAB20D7" w14:textId="2A67E8ED">
      <w:pPr>
        <w:pStyle w:val="Normal"/>
        <w:rPr>
          <w:b w:val="0"/>
          <w:bCs w:val="0"/>
          <w:sz w:val="36"/>
          <w:szCs w:val="36"/>
        </w:rPr>
      </w:pPr>
      <w:r w:rsidRPr="34F2FD55" w:rsidR="5E856E6B">
        <w:rPr>
          <w:b w:val="0"/>
          <w:bCs w:val="0"/>
          <w:color w:val="FF0000"/>
          <w:sz w:val="36"/>
          <w:szCs w:val="36"/>
        </w:rPr>
        <w:t>Slovní úlohy</w:t>
      </w:r>
      <w:r w:rsidRPr="34F2FD55" w:rsidR="5E856E6B">
        <w:rPr>
          <w:b w:val="0"/>
          <w:bCs w:val="0"/>
          <w:sz w:val="36"/>
          <w:szCs w:val="36"/>
        </w:rPr>
        <w:t xml:space="preserve"> (nákres, výpočet, odpověď)</w:t>
      </w:r>
    </w:p>
    <w:p w:rsidR="5FA5D179" w:rsidP="34F2FD55" w:rsidRDefault="5FA5D179" w14:paraId="2ADFCAFE" w14:textId="42CFF8A8">
      <w:pPr>
        <w:pStyle w:val="Normal"/>
        <w:rPr>
          <w:b w:val="0"/>
          <w:bCs w:val="0"/>
          <w:sz w:val="36"/>
          <w:szCs w:val="36"/>
        </w:rPr>
      </w:pPr>
      <w:r w:rsidRPr="34F2FD55" w:rsidR="5FA5D179">
        <w:rPr>
          <w:b w:val="0"/>
          <w:bCs w:val="0"/>
          <w:sz w:val="36"/>
          <w:szCs w:val="36"/>
        </w:rPr>
        <w:t xml:space="preserve">Na soustředění mladých šachistů bylo 54 chlapců. Dívek bylo </w:t>
      </w:r>
      <w:r w:rsidRPr="34F2FD55" w:rsidR="607E20FE">
        <w:rPr>
          <w:b w:val="0"/>
          <w:bCs w:val="0"/>
          <w:sz w:val="36"/>
          <w:szCs w:val="36"/>
        </w:rPr>
        <w:t>o 8 méně. Kolik bylo dívek?</w:t>
      </w:r>
    </w:p>
    <w:p w:rsidR="607E20FE" w:rsidP="34F2FD55" w:rsidRDefault="607E20FE" w14:paraId="32AC9F48" w14:textId="4CA26653">
      <w:pPr>
        <w:pStyle w:val="Normal"/>
        <w:rPr>
          <w:b w:val="0"/>
          <w:bCs w:val="0"/>
          <w:sz w:val="36"/>
          <w:szCs w:val="36"/>
        </w:rPr>
      </w:pPr>
      <w:r w:rsidRPr="34F2FD55" w:rsidR="607E20FE">
        <w:rPr>
          <w:b w:val="0"/>
          <w:bCs w:val="0"/>
          <w:sz w:val="36"/>
          <w:szCs w:val="36"/>
        </w:rPr>
        <w:t xml:space="preserve"> o 8 méně, musíme _________________</w:t>
      </w:r>
    </w:p>
    <w:p w:rsidR="607E20FE" w:rsidP="34F2FD55" w:rsidRDefault="607E20FE" w14:paraId="113C2C24" w14:textId="6B693B88">
      <w:pPr>
        <w:pStyle w:val="Normal"/>
        <w:rPr>
          <w:b w:val="0"/>
          <w:bCs w:val="0"/>
          <w:sz w:val="36"/>
          <w:szCs w:val="36"/>
        </w:rPr>
      </w:pPr>
      <w:r w:rsidRPr="34F2FD55" w:rsidR="607E20FE">
        <w:rPr>
          <w:b w:val="0"/>
          <w:bCs w:val="0"/>
          <w:sz w:val="36"/>
          <w:szCs w:val="36"/>
        </w:rPr>
        <w:t>______________________________________________________________________________________________________________________________________________________</w:t>
      </w:r>
    </w:p>
    <w:p w:rsidR="607E20FE" w:rsidP="34F2FD55" w:rsidRDefault="607E20FE" w14:paraId="4843B3C8" w14:textId="50909466">
      <w:pPr>
        <w:pStyle w:val="Normal"/>
        <w:rPr>
          <w:b w:val="0"/>
          <w:bCs w:val="0"/>
          <w:sz w:val="36"/>
          <w:szCs w:val="36"/>
        </w:rPr>
      </w:pPr>
      <w:r w:rsidRPr="34F2FD55" w:rsidR="607E20FE">
        <w:rPr>
          <w:b w:val="0"/>
          <w:bCs w:val="0"/>
          <w:sz w:val="36"/>
          <w:szCs w:val="36"/>
        </w:rPr>
        <w:t xml:space="preserve">Na záhonu kvetlo 32 narcisek, 20 </w:t>
      </w:r>
      <w:r w:rsidRPr="34F2FD55" w:rsidR="607E20FE">
        <w:rPr>
          <w:b w:val="0"/>
          <w:bCs w:val="0"/>
          <w:sz w:val="36"/>
          <w:szCs w:val="36"/>
        </w:rPr>
        <w:t xml:space="preserve">tulipánů a </w:t>
      </w:r>
      <w:r w:rsidRPr="34F2FD55" w:rsidR="5AC96D71">
        <w:rPr>
          <w:b w:val="0"/>
          <w:bCs w:val="0"/>
          <w:sz w:val="36"/>
          <w:szCs w:val="36"/>
        </w:rPr>
        <w:t>6 ozdobných sedmikrásek. Kolik květin kvetlo na záhoně celkem</w:t>
      </w:r>
      <w:r w:rsidRPr="34F2FD55" w:rsidR="0FB0C2CC">
        <w:rPr>
          <w:b w:val="0"/>
          <w:bCs w:val="0"/>
          <w:sz w:val="36"/>
          <w:szCs w:val="36"/>
        </w:rPr>
        <w:t>?</w:t>
      </w:r>
    </w:p>
    <w:p w:rsidR="0FB0C2CC" w:rsidP="34F2FD55" w:rsidRDefault="0FB0C2CC" w14:paraId="68D1A62A" w14:textId="168965BF">
      <w:pPr>
        <w:pStyle w:val="Normal"/>
        <w:rPr>
          <w:b w:val="0"/>
          <w:bCs w:val="0"/>
          <w:color w:val="FF0000"/>
          <w:sz w:val="36"/>
          <w:szCs w:val="36"/>
        </w:rPr>
      </w:pPr>
      <w:r w:rsidRPr="34F2FD55" w:rsidR="0FB0C2CC">
        <w:rPr>
          <w:b w:val="0"/>
          <w:bCs w:val="0"/>
          <w:sz w:val="36"/>
          <w:szCs w:val="36"/>
        </w:rPr>
        <w:t>______________________________________________________________________________________________________________________________________________________</w:t>
      </w:r>
    </w:p>
    <w:p w:rsidR="0FB0C2CC" w:rsidP="34F2FD55" w:rsidRDefault="0FB0C2CC" w14:paraId="34685361" w14:textId="6452A2A5">
      <w:pPr>
        <w:pStyle w:val="Normal"/>
        <w:rPr>
          <w:b w:val="0"/>
          <w:bCs w:val="0"/>
          <w:color w:val="auto"/>
          <w:sz w:val="28"/>
          <w:szCs w:val="28"/>
        </w:rPr>
      </w:pPr>
      <w:r w:rsidRPr="34F2FD55" w:rsidR="0FB0C2CC">
        <w:rPr>
          <w:b w:val="0"/>
          <w:bCs w:val="0"/>
          <w:color w:val="FF0000"/>
          <w:sz w:val="36"/>
          <w:szCs w:val="36"/>
        </w:rPr>
        <w:t>Násobilka</w:t>
      </w:r>
      <w:r w:rsidRPr="34F2FD55" w:rsidR="1EFF00C4">
        <w:rPr>
          <w:b w:val="0"/>
          <w:bCs w:val="0"/>
          <w:color w:val="FF0000"/>
          <w:sz w:val="36"/>
          <w:szCs w:val="36"/>
        </w:rPr>
        <w:t xml:space="preserve"> </w:t>
      </w:r>
      <w:r w:rsidRPr="34F2FD55" w:rsidR="1EFF00C4">
        <w:rPr>
          <w:b w:val="0"/>
          <w:bCs w:val="0"/>
          <w:color w:val="auto"/>
          <w:sz w:val="28"/>
          <w:szCs w:val="28"/>
        </w:rPr>
        <w:t xml:space="preserve">(ve druhém řádku bude číslo 2 x menší = </w:t>
      </w:r>
      <w:r w:rsidRPr="34F2FD55" w:rsidR="4A38961D">
        <w:rPr>
          <w:b w:val="0"/>
          <w:bCs w:val="0"/>
          <w:color w:val="auto"/>
          <w:sz w:val="28"/>
          <w:szCs w:val="28"/>
        </w:rPr>
        <w:t xml:space="preserve">horní číslo </w:t>
      </w:r>
      <w:r w:rsidRPr="34F2FD55" w:rsidR="1EFF00C4">
        <w:rPr>
          <w:b w:val="0"/>
          <w:bCs w:val="0"/>
          <w:color w:val="auto"/>
          <w:sz w:val="28"/>
          <w:szCs w:val="28"/>
        </w:rPr>
        <w:t>dělím 2)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34F2FD55" w:rsidTr="34F2FD55" w14:paraId="65415AC4">
        <w:tc>
          <w:tcPr>
            <w:tcW w:w="1128" w:type="dxa"/>
            <w:tcMar/>
          </w:tcPr>
          <w:p w:rsidR="1EFF00C4" w:rsidP="34F2FD55" w:rsidRDefault="1EFF00C4" w14:paraId="6F85556B" w14:textId="56D93384">
            <w:pPr>
              <w:pStyle w:val="Normal"/>
              <w:bidi w:val="0"/>
              <w:jc w:val="center"/>
              <w:rPr>
                <w:b w:val="0"/>
                <w:bCs w:val="0"/>
                <w:sz w:val="36"/>
                <w:szCs w:val="36"/>
              </w:rPr>
            </w:pPr>
            <w:r w:rsidRPr="34F2FD55" w:rsidR="1EFF00C4">
              <w:rPr>
                <w:b w:val="0"/>
                <w:bCs w:val="0"/>
                <w:sz w:val="36"/>
                <w:szCs w:val="36"/>
              </w:rPr>
              <w:t>16</w:t>
            </w:r>
          </w:p>
        </w:tc>
        <w:tc>
          <w:tcPr>
            <w:tcW w:w="1128" w:type="dxa"/>
            <w:tcMar/>
          </w:tcPr>
          <w:p w:rsidR="1EFF00C4" w:rsidP="34F2FD55" w:rsidRDefault="1EFF00C4" w14:paraId="0A752015" w14:textId="21C08EA2">
            <w:pPr>
              <w:pStyle w:val="Normal"/>
              <w:bidi w:val="0"/>
              <w:jc w:val="center"/>
              <w:rPr>
                <w:b w:val="0"/>
                <w:bCs w:val="0"/>
                <w:sz w:val="36"/>
                <w:szCs w:val="36"/>
              </w:rPr>
            </w:pPr>
            <w:r w:rsidRPr="34F2FD55" w:rsidR="1EFF00C4">
              <w:rPr>
                <w:b w:val="0"/>
                <w:bCs w:val="0"/>
                <w:sz w:val="36"/>
                <w:szCs w:val="36"/>
              </w:rPr>
              <w:t>20</w:t>
            </w:r>
          </w:p>
        </w:tc>
        <w:tc>
          <w:tcPr>
            <w:tcW w:w="1128" w:type="dxa"/>
            <w:tcMar/>
          </w:tcPr>
          <w:p w:rsidR="1EFF00C4" w:rsidP="34F2FD55" w:rsidRDefault="1EFF00C4" w14:paraId="1DE380D9" w14:textId="5C006107">
            <w:pPr>
              <w:pStyle w:val="Normal"/>
              <w:bidi w:val="0"/>
              <w:jc w:val="center"/>
              <w:rPr>
                <w:b w:val="0"/>
                <w:bCs w:val="0"/>
                <w:sz w:val="36"/>
                <w:szCs w:val="36"/>
              </w:rPr>
            </w:pPr>
            <w:r w:rsidRPr="34F2FD55" w:rsidR="1EFF00C4">
              <w:rPr>
                <w:b w:val="0"/>
                <w:bCs w:val="0"/>
                <w:sz w:val="36"/>
                <w:szCs w:val="36"/>
              </w:rPr>
              <w:t>8</w:t>
            </w:r>
          </w:p>
        </w:tc>
        <w:tc>
          <w:tcPr>
            <w:tcW w:w="1128" w:type="dxa"/>
            <w:tcMar/>
          </w:tcPr>
          <w:p w:rsidR="1EFF00C4" w:rsidP="34F2FD55" w:rsidRDefault="1EFF00C4" w14:paraId="2D3241E9" w14:textId="7B4EF61A">
            <w:pPr>
              <w:pStyle w:val="Normal"/>
              <w:bidi w:val="0"/>
              <w:jc w:val="center"/>
              <w:rPr>
                <w:b w:val="0"/>
                <w:bCs w:val="0"/>
                <w:sz w:val="36"/>
                <w:szCs w:val="36"/>
              </w:rPr>
            </w:pPr>
            <w:r w:rsidRPr="34F2FD55" w:rsidR="1EFF00C4">
              <w:rPr>
                <w:b w:val="0"/>
                <w:bCs w:val="0"/>
                <w:sz w:val="36"/>
                <w:szCs w:val="36"/>
              </w:rPr>
              <w:t>2</w:t>
            </w:r>
          </w:p>
        </w:tc>
        <w:tc>
          <w:tcPr>
            <w:tcW w:w="1128" w:type="dxa"/>
            <w:tcMar/>
          </w:tcPr>
          <w:p w:rsidR="1EFF00C4" w:rsidP="34F2FD55" w:rsidRDefault="1EFF00C4" w14:paraId="2857CA31" w14:textId="3B0E3AD7">
            <w:pPr>
              <w:pStyle w:val="Normal"/>
              <w:bidi w:val="0"/>
              <w:jc w:val="center"/>
              <w:rPr>
                <w:b w:val="0"/>
                <w:bCs w:val="0"/>
                <w:sz w:val="36"/>
                <w:szCs w:val="36"/>
              </w:rPr>
            </w:pPr>
            <w:r w:rsidRPr="34F2FD55" w:rsidR="1EFF00C4">
              <w:rPr>
                <w:b w:val="0"/>
                <w:bCs w:val="0"/>
                <w:sz w:val="36"/>
                <w:szCs w:val="36"/>
              </w:rPr>
              <w:t>14</w:t>
            </w:r>
          </w:p>
        </w:tc>
        <w:tc>
          <w:tcPr>
            <w:tcW w:w="1128" w:type="dxa"/>
            <w:tcMar/>
          </w:tcPr>
          <w:p w:rsidR="1EFF00C4" w:rsidP="34F2FD55" w:rsidRDefault="1EFF00C4" w14:paraId="3024956B" w14:textId="35C0E38C">
            <w:pPr>
              <w:pStyle w:val="Normal"/>
              <w:bidi w:val="0"/>
              <w:jc w:val="center"/>
              <w:rPr>
                <w:b w:val="0"/>
                <w:bCs w:val="0"/>
                <w:sz w:val="36"/>
                <w:szCs w:val="36"/>
              </w:rPr>
            </w:pPr>
            <w:r w:rsidRPr="34F2FD55" w:rsidR="1EFF00C4">
              <w:rPr>
                <w:b w:val="0"/>
                <w:bCs w:val="0"/>
                <w:sz w:val="36"/>
                <w:szCs w:val="36"/>
              </w:rPr>
              <w:t>10</w:t>
            </w:r>
          </w:p>
        </w:tc>
        <w:tc>
          <w:tcPr>
            <w:tcW w:w="1128" w:type="dxa"/>
            <w:tcMar/>
          </w:tcPr>
          <w:p w:rsidR="1EFF00C4" w:rsidP="34F2FD55" w:rsidRDefault="1EFF00C4" w14:paraId="08B79522" w14:textId="230704AA">
            <w:pPr>
              <w:pStyle w:val="Normal"/>
              <w:bidi w:val="0"/>
              <w:jc w:val="center"/>
              <w:rPr>
                <w:b w:val="0"/>
                <w:bCs w:val="0"/>
                <w:sz w:val="36"/>
                <w:szCs w:val="36"/>
              </w:rPr>
            </w:pPr>
            <w:r w:rsidRPr="34F2FD55" w:rsidR="1EFF00C4">
              <w:rPr>
                <w:b w:val="0"/>
                <w:bCs w:val="0"/>
                <w:sz w:val="36"/>
                <w:szCs w:val="36"/>
              </w:rPr>
              <w:t>18</w:t>
            </w:r>
          </w:p>
        </w:tc>
        <w:tc>
          <w:tcPr>
            <w:tcW w:w="1128" w:type="dxa"/>
            <w:tcMar/>
          </w:tcPr>
          <w:p w:rsidR="1EFF00C4" w:rsidP="34F2FD55" w:rsidRDefault="1EFF00C4" w14:paraId="5D0554CB" w14:textId="4AFA7F59">
            <w:pPr>
              <w:pStyle w:val="Normal"/>
              <w:bidi w:val="0"/>
              <w:jc w:val="center"/>
              <w:rPr>
                <w:b w:val="0"/>
                <w:bCs w:val="0"/>
                <w:sz w:val="36"/>
                <w:szCs w:val="36"/>
              </w:rPr>
            </w:pPr>
            <w:r w:rsidRPr="34F2FD55" w:rsidR="1EFF00C4">
              <w:rPr>
                <w:b w:val="0"/>
                <w:bCs w:val="0"/>
                <w:sz w:val="36"/>
                <w:szCs w:val="36"/>
              </w:rPr>
              <w:t>8</w:t>
            </w:r>
          </w:p>
        </w:tc>
      </w:tr>
      <w:tr w:rsidR="34F2FD55" w:rsidTr="34F2FD55" w14:paraId="3F6999AE">
        <w:tc>
          <w:tcPr>
            <w:tcW w:w="1128" w:type="dxa"/>
            <w:tcMar/>
          </w:tcPr>
          <w:p w:rsidR="1EFF00C4" w:rsidP="34F2FD55" w:rsidRDefault="1EFF00C4" w14:paraId="5B62661D" w14:textId="396ACE56">
            <w:pPr>
              <w:pStyle w:val="Normal"/>
              <w:bidi w:val="0"/>
              <w:rPr>
                <w:b w:val="0"/>
                <w:bCs w:val="0"/>
                <w:sz w:val="36"/>
                <w:szCs w:val="36"/>
              </w:rPr>
            </w:pPr>
            <w:r w:rsidRPr="34F2FD55" w:rsidR="1EFF00C4">
              <w:rPr>
                <w:b w:val="0"/>
                <w:bCs w:val="0"/>
                <w:sz w:val="36"/>
                <w:szCs w:val="36"/>
              </w:rPr>
              <w:t xml:space="preserve">    8</w:t>
            </w:r>
          </w:p>
        </w:tc>
        <w:tc>
          <w:tcPr>
            <w:tcW w:w="1128" w:type="dxa"/>
            <w:tcMar/>
          </w:tcPr>
          <w:p w:rsidR="34F2FD55" w:rsidP="34F2FD55" w:rsidRDefault="34F2FD55" w14:paraId="1EBCA432" w14:textId="35CD3A22">
            <w:pPr>
              <w:pStyle w:val="Normal"/>
              <w:bidi w:val="0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1128" w:type="dxa"/>
            <w:tcMar/>
          </w:tcPr>
          <w:p w:rsidR="34F2FD55" w:rsidP="34F2FD55" w:rsidRDefault="34F2FD55" w14:paraId="002B7D8C" w14:textId="35CD3A22">
            <w:pPr>
              <w:pStyle w:val="Normal"/>
              <w:bidi w:val="0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1128" w:type="dxa"/>
            <w:tcMar/>
          </w:tcPr>
          <w:p w:rsidR="34F2FD55" w:rsidP="34F2FD55" w:rsidRDefault="34F2FD55" w14:paraId="4FED2DA3" w14:textId="35CD3A22">
            <w:pPr>
              <w:pStyle w:val="Normal"/>
              <w:bidi w:val="0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1128" w:type="dxa"/>
            <w:tcMar/>
          </w:tcPr>
          <w:p w:rsidR="34F2FD55" w:rsidP="34F2FD55" w:rsidRDefault="34F2FD55" w14:paraId="4CFE6206" w14:textId="35CD3A22">
            <w:pPr>
              <w:pStyle w:val="Normal"/>
              <w:bidi w:val="0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1128" w:type="dxa"/>
            <w:tcMar/>
          </w:tcPr>
          <w:p w:rsidR="34F2FD55" w:rsidP="34F2FD55" w:rsidRDefault="34F2FD55" w14:paraId="39A2A375" w14:textId="35CD3A22">
            <w:pPr>
              <w:pStyle w:val="Normal"/>
              <w:bidi w:val="0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1128" w:type="dxa"/>
            <w:tcMar/>
          </w:tcPr>
          <w:p w:rsidR="34F2FD55" w:rsidP="34F2FD55" w:rsidRDefault="34F2FD55" w14:paraId="0137E3E9" w14:textId="35CD3A22">
            <w:pPr>
              <w:pStyle w:val="Normal"/>
              <w:bidi w:val="0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1128" w:type="dxa"/>
            <w:tcMar/>
          </w:tcPr>
          <w:p w:rsidR="34F2FD55" w:rsidP="34F2FD55" w:rsidRDefault="34F2FD55" w14:paraId="3F2B200F" w14:textId="35CD3A22">
            <w:pPr>
              <w:pStyle w:val="Normal"/>
              <w:bidi w:val="0"/>
              <w:rPr>
                <w:b w:val="0"/>
                <w:bCs w:val="0"/>
                <w:sz w:val="36"/>
                <w:szCs w:val="36"/>
              </w:rPr>
            </w:pPr>
          </w:p>
        </w:tc>
      </w:tr>
    </w:tbl>
    <w:p w:rsidR="34F2FD55" w:rsidP="34F2FD55" w:rsidRDefault="34F2FD55" w14:paraId="2808EE0D" w14:textId="09CCB34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36"/>
          <w:szCs w:val="36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420AB20"/>
  <w15:docId w15:val="{288a4712-3f86-41b5-8aae-9936f305a3f6}"/>
  <w:rsids>
    <w:rsidRoot w:val="5420AB20"/>
    <w:rsid w:val="0156AFBB"/>
    <w:rsid w:val="03D10010"/>
    <w:rsid w:val="059E90B4"/>
    <w:rsid w:val="07B43F70"/>
    <w:rsid w:val="0D087144"/>
    <w:rsid w:val="0FB0C2CC"/>
    <w:rsid w:val="113119A4"/>
    <w:rsid w:val="128F6A7C"/>
    <w:rsid w:val="12D251B6"/>
    <w:rsid w:val="1AC4DFFF"/>
    <w:rsid w:val="1EFF00C4"/>
    <w:rsid w:val="1FB5FEC2"/>
    <w:rsid w:val="20FE718F"/>
    <w:rsid w:val="24571D56"/>
    <w:rsid w:val="254AE577"/>
    <w:rsid w:val="27E551BC"/>
    <w:rsid w:val="30221BE8"/>
    <w:rsid w:val="32D0FD79"/>
    <w:rsid w:val="33487F60"/>
    <w:rsid w:val="34F2FD55"/>
    <w:rsid w:val="35A19CED"/>
    <w:rsid w:val="37480462"/>
    <w:rsid w:val="382C4B80"/>
    <w:rsid w:val="385DDE7B"/>
    <w:rsid w:val="3AE81E16"/>
    <w:rsid w:val="44E73E77"/>
    <w:rsid w:val="450B7587"/>
    <w:rsid w:val="45CEC7EA"/>
    <w:rsid w:val="465A48C0"/>
    <w:rsid w:val="4712E2E1"/>
    <w:rsid w:val="4A38961D"/>
    <w:rsid w:val="4C4D0F80"/>
    <w:rsid w:val="4FFEE4D2"/>
    <w:rsid w:val="5420AB20"/>
    <w:rsid w:val="559583E5"/>
    <w:rsid w:val="5AC96D71"/>
    <w:rsid w:val="5D073758"/>
    <w:rsid w:val="5E856E6B"/>
    <w:rsid w:val="5F932432"/>
    <w:rsid w:val="5FA5D179"/>
    <w:rsid w:val="607E20FE"/>
    <w:rsid w:val="62621E73"/>
    <w:rsid w:val="62F6DC82"/>
    <w:rsid w:val="63F98E37"/>
    <w:rsid w:val="647ADA5D"/>
    <w:rsid w:val="64E90A1D"/>
    <w:rsid w:val="65726B1B"/>
    <w:rsid w:val="6642B551"/>
    <w:rsid w:val="678C4DF9"/>
    <w:rsid w:val="6A2B5C93"/>
    <w:rsid w:val="6B5F6CAA"/>
    <w:rsid w:val="6BE35863"/>
    <w:rsid w:val="6E031761"/>
    <w:rsid w:val="6E599CBB"/>
    <w:rsid w:val="6EA62F9E"/>
    <w:rsid w:val="73B2CD7B"/>
    <w:rsid w:val="7639A900"/>
    <w:rsid w:val="77DD1E47"/>
    <w:rsid w:val="7882A736"/>
    <w:rsid w:val="7D29548D"/>
    <w:rsid w:val="7FB5331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2020-04-29T15:27:47.7394081Z</dcterms:created>
  <dcterms:modified xsi:type="dcterms:W3CDTF">2020-04-30T12:55:30.5267052Z</dcterms:modified>
  <dc:creator>Dana Jetenská</dc:creator>
  <lastModifiedBy>Dana Jetenská</lastModifiedBy>
</coreProperties>
</file>