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03AAA761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E85E21">
        <w:rPr>
          <w:b/>
          <w:bCs/>
          <w:i/>
          <w:iCs/>
          <w:sz w:val="36"/>
          <w:szCs w:val="36"/>
          <w:u w:val="single"/>
        </w:rPr>
        <w:t>7.</w:t>
      </w:r>
      <w:r>
        <w:rPr>
          <w:b/>
          <w:bCs/>
          <w:i/>
          <w:iCs/>
          <w:sz w:val="36"/>
          <w:szCs w:val="36"/>
          <w:u w:val="single"/>
        </w:rPr>
        <w:t>C,D</w:t>
      </w:r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F024D3E" w14:textId="3A2AB1E0" w:rsidR="00EE5F99" w:rsidRDefault="000A37C1" w:rsidP="00B62EE0">
      <w:pPr>
        <w:rPr>
          <w:sz w:val="28"/>
          <w:szCs w:val="28"/>
        </w:rPr>
      </w:pPr>
      <w:r>
        <w:rPr>
          <w:sz w:val="28"/>
          <w:szCs w:val="28"/>
        </w:rPr>
        <w:t>Jak se máte?</w:t>
      </w:r>
      <w:r w:rsidR="00791330">
        <w:rPr>
          <w:sz w:val="28"/>
          <w:szCs w:val="28"/>
        </w:rPr>
        <w:t xml:space="preserve"> </w:t>
      </w:r>
      <w:r w:rsidR="00791330" w:rsidRPr="007913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  <w:r w:rsidR="00935888">
        <w:rPr>
          <w:sz w:val="28"/>
          <w:szCs w:val="28"/>
        </w:rPr>
        <w:t xml:space="preserve">Od některých z vás mám poslané všechny úkoly, </w:t>
      </w:r>
      <w:r w:rsidR="00E85E21">
        <w:rPr>
          <w:sz w:val="28"/>
          <w:szCs w:val="28"/>
        </w:rPr>
        <w:t xml:space="preserve">od některých jenom něco </w:t>
      </w:r>
      <w:r w:rsidR="00935888">
        <w:rPr>
          <w:sz w:val="28"/>
          <w:szCs w:val="28"/>
        </w:rPr>
        <w:t>a</w:t>
      </w:r>
      <w:r w:rsidR="00E85E21">
        <w:rPr>
          <w:sz w:val="28"/>
          <w:szCs w:val="28"/>
        </w:rPr>
        <w:t xml:space="preserve"> </w:t>
      </w:r>
      <w:r w:rsidR="00935888">
        <w:rPr>
          <w:sz w:val="28"/>
          <w:szCs w:val="28"/>
        </w:rPr>
        <w:t>od některých bohužel</w:t>
      </w:r>
      <w:r w:rsidR="00E85E21">
        <w:rPr>
          <w:sz w:val="28"/>
          <w:szCs w:val="28"/>
        </w:rPr>
        <w:t xml:space="preserve"> vůbec</w:t>
      </w:r>
      <w:r w:rsidR="00935888">
        <w:rPr>
          <w:sz w:val="28"/>
          <w:szCs w:val="28"/>
        </w:rPr>
        <w:t xml:space="preserve"> nic. </w:t>
      </w:r>
    </w:p>
    <w:p w14:paraId="00CF38DB" w14:textId="3C5B81E2" w:rsidR="00D4009A" w:rsidRDefault="00D4009A" w:rsidP="00D4009A">
      <w:pPr>
        <w:rPr>
          <w:sz w:val="28"/>
          <w:szCs w:val="28"/>
        </w:rPr>
      </w:pPr>
      <w:r>
        <w:rPr>
          <w:sz w:val="28"/>
          <w:szCs w:val="28"/>
        </w:rPr>
        <w:t>Těm, kteří mi posílají úkoly průběžně moc děkuji. Opravuji Vás postupn</w:t>
      </w:r>
      <w:r w:rsidR="005E6646">
        <w:rPr>
          <w:sz w:val="28"/>
          <w:szCs w:val="28"/>
        </w:rPr>
        <w:t xml:space="preserve">ě. </w:t>
      </w:r>
    </w:p>
    <w:p w14:paraId="4335CF59" w14:textId="34578462" w:rsidR="00112AA4" w:rsidRDefault="00112AA4" w:rsidP="00B62E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 on – line výuce. Pokud neznáte svoje heslo do školního mailu kontaktujte prosím p. učitele Záboje on Vám heslo změní. Ti, co se budou hlásit až v den výuky tak nebudou v ten den přijati. Mě a vaše spolužáky to potom zdržuje od výuky. Od tohoto týdne je výuka každé </w:t>
      </w:r>
      <w:r w:rsidRPr="00112AA4">
        <w:rPr>
          <w:rFonts w:cstheme="minorHAnsi"/>
          <w:b/>
          <w:bCs/>
          <w:sz w:val="28"/>
          <w:szCs w:val="28"/>
          <w:u w:val="single"/>
        </w:rPr>
        <w:t>út a čt</w:t>
      </w:r>
      <w:r>
        <w:rPr>
          <w:rFonts w:cstheme="minorHAnsi"/>
          <w:sz w:val="28"/>
          <w:szCs w:val="28"/>
        </w:rPr>
        <w:t xml:space="preserve"> (pokud nenastane z mé strany změna, ale o té jste vždy včas informováni) </w:t>
      </w:r>
      <w:r w:rsidRPr="00112AA4">
        <w:rPr>
          <w:rFonts w:cstheme="minorHAnsi"/>
          <w:b/>
          <w:bCs/>
          <w:sz w:val="28"/>
          <w:szCs w:val="28"/>
          <w:u w:val="single"/>
        </w:rPr>
        <w:t xml:space="preserve">od </w:t>
      </w:r>
      <w:r w:rsidR="00E85E21">
        <w:rPr>
          <w:rFonts w:cstheme="minorHAnsi"/>
          <w:b/>
          <w:bCs/>
          <w:sz w:val="28"/>
          <w:szCs w:val="28"/>
          <w:u w:val="single"/>
        </w:rPr>
        <w:t xml:space="preserve">10 </w:t>
      </w:r>
      <w:r w:rsidRPr="00112AA4">
        <w:rPr>
          <w:rFonts w:cstheme="minorHAnsi"/>
          <w:b/>
          <w:bCs/>
          <w:sz w:val="28"/>
          <w:szCs w:val="28"/>
          <w:u w:val="single"/>
        </w:rPr>
        <w:t>hod</w:t>
      </w:r>
      <w:r>
        <w:rPr>
          <w:rFonts w:cstheme="minorHAnsi"/>
          <w:sz w:val="28"/>
          <w:szCs w:val="28"/>
        </w:rPr>
        <w:t>. Níže posílám ještě jednou link</w:t>
      </w:r>
      <w:r w:rsidR="00E85E21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</w:p>
    <w:p w14:paraId="000C12AD" w14:textId="0C79956D" w:rsidR="00BE2489" w:rsidRPr="00CA1A85" w:rsidRDefault="00352F59" w:rsidP="00B62EE0">
      <w:pPr>
        <w:rPr>
          <w:sz w:val="32"/>
          <w:szCs w:val="32"/>
        </w:rPr>
      </w:pPr>
      <w:hyperlink r:id="rId4" w:history="1">
        <w:r w:rsidR="00BE2489" w:rsidRPr="00CA1A85">
          <w:rPr>
            <w:rStyle w:val="Hypertextovodkaz"/>
            <w:sz w:val="32"/>
            <w:szCs w:val="32"/>
          </w:rPr>
          <w:t>https://teams.microsoft.com/l/channel/19%3a1de3034881c74146ba85f514e10eace0%40thread.tacv2/Obecn%25C3%25A9?groupId=7529002d-70b3-4b63-8e4e-dc0fadb9242a&amp;tenantId=d3dca9c0-a1e7-4cef-83ee-35face8d4178</w:t>
        </w:r>
      </w:hyperlink>
    </w:p>
    <w:p w14:paraId="63394C05" w14:textId="6A352E4B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 držte se a věřte společně to zvládneme. </w:t>
      </w:r>
    </w:p>
    <w:p w14:paraId="7BDDCCDF" w14:textId="742C3887" w:rsidR="00F2404F" w:rsidRDefault="007C0EB7" w:rsidP="00B62EE0">
      <w:pPr>
        <w:rPr>
          <w:sz w:val="28"/>
          <w:szCs w:val="28"/>
        </w:rPr>
      </w:pPr>
      <w:r>
        <w:rPr>
          <w:sz w:val="28"/>
          <w:szCs w:val="28"/>
        </w:rPr>
        <w:t>Rodiče Vám velmi moc děkuji za skvělou spolupráci</w:t>
      </w:r>
      <w:r w:rsidR="005E6646">
        <w:rPr>
          <w:sz w:val="28"/>
          <w:szCs w:val="28"/>
        </w:rPr>
        <w:t xml:space="preserve">. </w:t>
      </w:r>
    </w:p>
    <w:p w14:paraId="76903478" w14:textId="03BE3C6D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3420D0BB" w14:textId="73E1D7C4" w:rsidR="00791330" w:rsidRDefault="00791330" w:rsidP="00B62EE0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31FD809C" w14:textId="3A1F686C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277B52"/>
    <w:rsid w:val="002E0974"/>
    <w:rsid w:val="00352F59"/>
    <w:rsid w:val="0036107F"/>
    <w:rsid w:val="005127A2"/>
    <w:rsid w:val="005E6646"/>
    <w:rsid w:val="00791330"/>
    <w:rsid w:val="007C0EB7"/>
    <w:rsid w:val="0088008B"/>
    <w:rsid w:val="00935888"/>
    <w:rsid w:val="00960C7E"/>
    <w:rsid w:val="009935A6"/>
    <w:rsid w:val="009D232C"/>
    <w:rsid w:val="00AB15F2"/>
    <w:rsid w:val="00B2159C"/>
    <w:rsid w:val="00B62EE0"/>
    <w:rsid w:val="00BA588C"/>
    <w:rsid w:val="00BE2489"/>
    <w:rsid w:val="00C67983"/>
    <w:rsid w:val="00CA1A85"/>
    <w:rsid w:val="00D4009A"/>
    <w:rsid w:val="00E85E21"/>
    <w:rsid w:val="00EE5F99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channel/19%3a1de3034881c74146ba85f514e10eace0%40thread.tacv2/Obecn%25C3%25A9?groupId=7529002d-70b3-4b63-8e4e-dc0fadb9242a&amp;tenantId=d3dca9c0-a1e7-4cef-83ee-35face8d417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7</cp:revision>
  <cp:lastPrinted>2020-05-01T07:41:00Z</cp:lastPrinted>
  <dcterms:created xsi:type="dcterms:W3CDTF">2020-05-08T12:56:00Z</dcterms:created>
  <dcterms:modified xsi:type="dcterms:W3CDTF">2020-05-08T17:21:00Z</dcterms:modified>
</cp:coreProperties>
</file>